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wellnesszuhanyfej.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wellnesszuhanyfej.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wellnesszuhanyfej.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wellnesszuhanyfej.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wellnesszuhanyfej.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wellnesszuhanyfej.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wellnesszuhanyfej.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wellnesszuhanyfej.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wellnesszuhanyfej.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wellnesszuhanyfej.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wellnesszuhanyfej.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wellnesszuhanyfej.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